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Октябрьский — г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80Н-138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80Н-138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07:35; 21:35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13:00; 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20:05;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